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32DA" w14:textId="7A1E4E7C" w:rsidR="005B2CD9" w:rsidRPr="00ED69A1" w:rsidRDefault="00A55935">
      <w:pPr>
        <w:rPr>
          <w:b/>
          <w:bCs/>
        </w:rPr>
      </w:pPr>
      <w:r>
        <w:rPr>
          <w:b/>
          <w:bCs/>
        </w:rPr>
        <w:t>Staldvagt</w:t>
      </w:r>
      <w:r w:rsidR="00280087">
        <w:rPr>
          <w:b/>
          <w:bCs/>
        </w:rPr>
        <w:t xml:space="preserve"> hverdage</w:t>
      </w:r>
    </w:p>
    <w:p w14:paraId="59D5164A" w14:textId="77777777" w:rsidR="00ED69A1" w:rsidRDefault="00ED69A1"/>
    <w:p w14:paraId="4770D990" w14:textId="3104C42F" w:rsidR="00ED69A1" w:rsidRDefault="00ED69A1">
      <w:r>
        <w:t xml:space="preserve">Mødetid. Kl. </w:t>
      </w:r>
      <w:r w:rsidR="00A55935">
        <w:t>7</w:t>
      </w:r>
      <w:r>
        <w:t>.</w:t>
      </w:r>
      <w:r w:rsidR="00A55935">
        <w:t>3</w:t>
      </w:r>
      <w:r>
        <w:t xml:space="preserve">0 – </w:t>
      </w:r>
      <w:r w:rsidR="007B0427">
        <w:t>1</w:t>
      </w:r>
      <w:r w:rsidR="00A55935">
        <w:t>5</w:t>
      </w:r>
      <w:r>
        <w:t>.00</w:t>
      </w:r>
    </w:p>
    <w:p w14:paraId="139AE0D8" w14:textId="5BDCAF56" w:rsidR="00ED69A1" w:rsidRDefault="00ED69A1">
      <w:r>
        <w:t>Opgaver:</w:t>
      </w:r>
    </w:p>
    <w:p w14:paraId="3E30D5BF" w14:textId="647391A2" w:rsidR="00ED69A1" w:rsidRDefault="00A55935" w:rsidP="00ED69A1">
      <w:pPr>
        <w:pStyle w:val="Listeafsnit"/>
        <w:numPr>
          <w:ilvl w:val="0"/>
          <w:numId w:val="1"/>
        </w:numPr>
      </w:pPr>
      <w:r>
        <w:t>Udluk af heste (sammen med morgenvagt)</w:t>
      </w:r>
    </w:p>
    <w:p w14:paraId="28774E06" w14:textId="300A2B0E" w:rsidR="00A55935" w:rsidRDefault="00A55935" w:rsidP="00ED69A1">
      <w:pPr>
        <w:pStyle w:val="Listeafsnit"/>
        <w:numPr>
          <w:ilvl w:val="0"/>
          <w:numId w:val="1"/>
        </w:numPr>
      </w:pPr>
      <w:r>
        <w:t>Harvning af ridehus og evt. udebaner</w:t>
      </w:r>
    </w:p>
    <w:p w14:paraId="744279EA" w14:textId="08442CEA" w:rsidR="00A55935" w:rsidRDefault="00E1577C" w:rsidP="00ED69A1">
      <w:pPr>
        <w:pStyle w:val="Listeafsnit"/>
        <w:numPr>
          <w:ilvl w:val="0"/>
          <w:numId w:val="1"/>
        </w:numPr>
      </w:pPr>
      <w:r>
        <w:t>Fyld s</w:t>
      </w:r>
      <w:r w:rsidR="00A55935">
        <w:t>tråspande og foderspande til elevhestene (bokse)</w:t>
      </w:r>
    </w:p>
    <w:p w14:paraId="342D7F88" w14:textId="1B2DB238" w:rsidR="00A55935" w:rsidRDefault="00A55935" w:rsidP="00ED69A1">
      <w:pPr>
        <w:pStyle w:val="Listeafsnit"/>
        <w:numPr>
          <w:ilvl w:val="0"/>
          <w:numId w:val="1"/>
        </w:numPr>
      </w:pPr>
      <w:r>
        <w:t>Vand i bokse til elevheste (Tjek vandkopper og fyld vandspande)</w:t>
      </w:r>
    </w:p>
    <w:p w14:paraId="7902500E" w14:textId="77777777" w:rsidR="00A55935" w:rsidRDefault="00A55935" w:rsidP="00ED69A1">
      <w:pPr>
        <w:pStyle w:val="Listeafsnit"/>
        <w:numPr>
          <w:ilvl w:val="0"/>
          <w:numId w:val="1"/>
        </w:numPr>
      </w:pPr>
      <w:r>
        <w:t>Strå og vand på folde til elevhestene</w:t>
      </w:r>
    </w:p>
    <w:p w14:paraId="78ACFF51" w14:textId="4F3DD604" w:rsidR="00E1577C" w:rsidRDefault="00E1577C" w:rsidP="00ED69A1">
      <w:pPr>
        <w:pStyle w:val="Listeafsnit"/>
        <w:numPr>
          <w:ilvl w:val="0"/>
          <w:numId w:val="1"/>
        </w:numPr>
      </w:pPr>
      <w:r>
        <w:t>Frokostfodring på folde og i bokse</w:t>
      </w:r>
    </w:p>
    <w:p w14:paraId="4E3F6596" w14:textId="77777777" w:rsidR="00E1577C" w:rsidRDefault="00E1577C" w:rsidP="00ED69A1">
      <w:pPr>
        <w:pStyle w:val="Listeafsnit"/>
        <w:numPr>
          <w:ilvl w:val="0"/>
          <w:numId w:val="1"/>
        </w:numPr>
      </w:pPr>
      <w:r>
        <w:t>Opfyldning af stråbar</w:t>
      </w:r>
    </w:p>
    <w:p w14:paraId="5F19A927" w14:textId="77777777" w:rsidR="00E1577C" w:rsidRDefault="00E1577C" w:rsidP="00ED69A1">
      <w:pPr>
        <w:pStyle w:val="Listeafsnit"/>
        <w:numPr>
          <w:ilvl w:val="0"/>
          <w:numId w:val="1"/>
        </w:numPr>
      </w:pPr>
      <w:r>
        <w:t>Opfyldning af fodervogn</w:t>
      </w:r>
    </w:p>
    <w:p w14:paraId="124F66B6" w14:textId="77777777" w:rsidR="00E1577C" w:rsidRDefault="00E1577C" w:rsidP="00ED69A1">
      <w:pPr>
        <w:pStyle w:val="Listeafsnit"/>
        <w:numPr>
          <w:ilvl w:val="0"/>
          <w:numId w:val="1"/>
        </w:numPr>
      </w:pPr>
      <w:r>
        <w:t>Feje stalde, mellemgang, lade og udendørsområder omkring stalden</w:t>
      </w:r>
    </w:p>
    <w:p w14:paraId="4C5C5DCF" w14:textId="7E9B39F8" w:rsidR="00A55935" w:rsidRDefault="00E1577C" w:rsidP="00ED69A1">
      <w:pPr>
        <w:pStyle w:val="Listeafsnit"/>
        <w:numPr>
          <w:ilvl w:val="0"/>
          <w:numId w:val="1"/>
        </w:numPr>
      </w:pPr>
      <w:r>
        <w:t>Indluk alle heste (sammen med indluksvagt)</w:t>
      </w:r>
      <w:r w:rsidR="00A55935">
        <w:t xml:space="preserve"> </w:t>
      </w:r>
    </w:p>
    <w:p w14:paraId="76E2AF8E" w14:textId="296FA2D1" w:rsidR="00E1577C" w:rsidRDefault="00E1577C" w:rsidP="00ED69A1">
      <w:pPr>
        <w:pStyle w:val="Listeafsnit"/>
        <w:numPr>
          <w:ilvl w:val="0"/>
          <w:numId w:val="1"/>
        </w:numPr>
      </w:pPr>
      <w:r>
        <w:t>Div. Oprydning og vedligeholdelsesopgaver AdHoc</w:t>
      </w:r>
    </w:p>
    <w:p w14:paraId="64ADEF01" w14:textId="77777777" w:rsidR="00A55935" w:rsidRDefault="00A55935" w:rsidP="00A55935">
      <w:pPr>
        <w:ind w:left="360"/>
      </w:pPr>
    </w:p>
    <w:sectPr w:rsidR="00A559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2790D"/>
    <w:multiLevelType w:val="hybridMultilevel"/>
    <w:tmpl w:val="879E4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1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1"/>
    <w:rsid w:val="00173D52"/>
    <w:rsid w:val="00261048"/>
    <w:rsid w:val="00280087"/>
    <w:rsid w:val="003F49E7"/>
    <w:rsid w:val="00575E8F"/>
    <w:rsid w:val="005B2CD9"/>
    <w:rsid w:val="007B0427"/>
    <w:rsid w:val="009F2129"/>
    <w:rsid w:val="00A55935"/>
    <w:rsid w:val="00CC37FF"/>
    <w:rsid w:val="00E1577C"/>
    <w:rsid w:val="00ED69A1"/>
    <w:rsid w:val="00EF06D6"/>
    <w:rsid w:val="00F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224F"/>
  <w15:chartTrackingRefBased/>
  <w15:docId w15:val="{599F1E68-63FC-4FB9-AD09-5E442C4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6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6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6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6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6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6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69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69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69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69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69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69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6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69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69A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69A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69A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6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Sandstrøm</dc:creator>
  <cp:keywords/>
  <dc:description/>
  <cp:lastModifiedBy>Camilla Sandstrøm</cp:lastModifiedBy>
  <cp:revision>3</cp:revision>
  <dcterms:created xsi:type="dcterms:W3CDTF">2025-01-22T08:42:00Z</dcterms:created>
  <dcterms:modified xsi:type="dcterms:W3CDTF">2025-01-22T08:49:00Z</dcterms:modified>
</cp:coreProperties>
</file>